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10" w:rsidRPr="00094293" w:rsidRDefault="00CE1A10" w:rsidP="00CE1A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Упражнения и игры для снятия агрессии.</w:t>
      </w:r>
    </w:p>
    <w:p w:rsidR="00CE1A10" w:rsidRPr="00094293" w:rsidRDefault="00CE1A10" w:rsidP="00CE1A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«Брыкание»</w:t>
      </w:r>
    </w:p>
    <w:p w:rsidR="00CE1A10" w:rsidRPr="00094293" w:rsidRDefault="00CE1A10" w:rsidP="00CE1A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Ребенок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 ложится на спину на ковер. Ноги свободно раскинуты. Медленно начинает брыкаться, касаясь пола всей ногой. Ноги чередуются и высоко поднимаются. Постепенно увеличивается сила и скорость брыканий. На каждый удар ногой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ребенок говорит </w:t>
      </w:r>
      <w:r w:rsidRPr="000942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«Нет»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CE1A10" w:rsidRPr="00094293" w:rsidRDefault="00CE1A10" w:rsidP="00CE1A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Упражнение способствует эмоциональной разрядке и снятию мышечного напряжения.</w:t>
      </w:r>
    </w:p>
    <w:p w:rsidR="00CE1A10" w:rsidRPr="00094293" w:rsidRDefault="00CE1A10" w:rsidP="00CE1A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Совместные настольные игры.</w:t>
      </w:r>
    </w:p>
    <w:p w:rsidR="00CE1A10" w:rsidRPr="00094293" w:rsidRDefault="00CE1A10" w:rsidP="00CE1A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: игра </w:t>
      </w:r>
      <w:r w:rsidRPr="000942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094293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Конструктор</w:t>
      </w:r>
      <w:r w:rsidRPr="000942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 xml:space="preserve">. Предлагается одному, двум, трем детям построить что-либо. По ходу игры взрослый помогает детям решить возникающие конфликты и избежать их. После </w:t>
      </w:r>
      <w:proofErr w:type="gramStart"/>
      <w:r w:rsidRPr="00094293">
        <w:rPr>
          <w:rFonts w:ascii="Arial" w:eastAsia="Times New Roman" w:hAnsi="Arial" w:cs="Arial"/>
          <w:color w:val="111111"/>
          <w:sz w:val="27"/>
          <w:szCs w:val="27"/>
        </w:rPr>
        <w:t>игры</w:t>
      </w:r>
      <w:proofErr w:type="gramEnd"/>
      <w:r w:rsidRPr="00094293">
        <w:rPr>
          <w:rFonts w:ascii="Arial" w:eastAsia="Times New Roman" w:hAnsi="Arial" w:cs="Arial"/>
          <w:color w:val="111111"/>
          <w:sz w:val="27"/>
          <w:szCs w:val="27"/>
        </w:rPr>
        <w:t xml:space="preserve"> возможно проиграть и разобрать ситуацию конфликта с нахождением выхода.</w:t>
      </w:r>
    </w:p>
    <w:p w:rsidR="00CE1A10" w:rsidRPr="00094293" w:rsidRDefault="00CE1A10" w:rsidP="00CE1A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«Карикатура»</w:t>
      </w:r>
    </w:p>
    <w:p w:rsidR="00CE1A10" w:rsidRPr="00094293" w:rsidRDefault="00CE1A10" w:rsidP="00CE1A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Из группы выбирается один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ребенок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. Дети обсуждают, какие качества они ценят в этом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ребенке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, а какие им не нравятся. Затем группе предлагается нарисовать в шуточной форме этого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ребенка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CE1A10" w:rsidRPr="00094293" w:rsidRDefault="00CE1A10" w:rsidP="00CE1A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Выбирается лучший рисунок. Игра помогает осознать свои личностные качества, дает возможность </w:t>
      </w:r>
      <w:r w:rsidRPr="000942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«просмотреть на себя со стороны»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CE1A10" w:rsidRPr="00094293" w:rsidRDefault="00CE1A10" w:rsidP="00CE1A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«Лепим сказку»</w:t>
      </w:r>
    </w:p>
    <w:p w:rsidR="00CE1A10" w:rsidRPr="00094293" w:rsidRDefault="00CE1A10" w:rsidP="00CE1A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 xml:space="preserve">Предлагаем детям слепить сказку. Нужно выбрать </w:t>
      </w:r>
      <w:proofErr w:type="gramStart"/>
      <w:r w:rsidRPr="00094293">
        <w:rPr>
          <w:rFonts w:ascii="Arial" w:eastAsia="Times New Roman" w:hAnsi="Arial" w:cs="Arial"/>
          <w:color w:val="111111"/>
          <w:sz w:val="27"/>
          <w:szCs w:val="27"/>
        </w:rPr>
        <w:t>такую</w:t>
      </w:r>
      <w:proofErr w:type="gramEnd"/>
      <w:r w:rsidRPr="00094293">
        <w:rPr>
          <w:rFonts w:ascii="Arial" w:eastAsia="Times New Roman" w:hAnsi="Arial" w:cs="Arial"/>
          <w:color w:val="111111"/>
          <w:sz w:val="27"/>
          <w:szCs w:val="27"/>
        </w:rPr>
        <w:t>, где много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деревьев и героев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. Сказка </w:t>
      </w:r>
      <w:r w:rsidRPr="000942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«три медведя»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 например. Каждый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ребенок лепит один персонаж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. Перед лепкой обсуждаем сказку, обговариваем детали. Работа с пластилином дает возможность сместить </w:t>
      </w:r>
      <w:r w:rsidRPr="000942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«энергию кулака»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CE1A10" w:rsidRPr="00094293" w:rsidRDefault="00CE1A10" w:rsidP="00CE1A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Разминая пластилин,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ребенок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 направляет на него свою энергию, расслабляет руки, что позволяет косвенно реализовать агрессивные чувства. Игра развивает и закрепляет навыки совместной деятельности.</w:t>
      </w:r>
    </w:p>
    <w:p w:rsidR="00CE1A10" w:rsidRPr="00094293" w:rsidRDefault="00CE1A10" w:rsidP="00CE1A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«Клеевой дождик»</w:t>
      </w:r>
    </w:p>
    <w:p w:rsidR="00CE1A10" w:rsidRPr="00094293" w:rsidRDefault="00CE1A10" w:rsidP="00CE1A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 xml:space="preserve">Дети встают друг за другом, держатся за плечи впереди </w:t>
      </w:r>
      <w:proofErr w:type="gramStart"/>
      <w:r w:rsidRPr="00094293">
        <w:rPr>
          <w:rFonts w:ascii="Arial" w:eastAsia="Times New Roman" w:hAnsi="Arial" w:cs="Arial"/>
          <w:color w:val="111111"/>
          <w:sz w:val="27"/>
          <w:szCs w:val="27"/>
        </w:rPr>
        <w:t>стоящего</w:t>
      </w:r>
      <w:proofErr w:type="gramEnd"/>
      <w:r w:rsidRPr="00094293">
        <w:rPr>
          <w:rFonts w:ascii="Arial" w:eastAsia="Times New Roman" w:hAnsi="Arial" w:cs="Arial"/>
          <w:color w:val="111111"/>
          <w:sz w:val="27"/>
          <w:szCs w:val="27"/>
        </w:rPr>
        <w:t>. Так они преодолевают </w:t>
      </w:r>
      <w:r w:rsidRPr="0009429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препятствия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CE1A10" w:rsidRPr="00094293" w:rsidRDefault="00CE1A10" w:rsidP="00CE1A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-подняться и сойти со стула,</w:t>
      </w:r>
    </w:p>
    <w:p w:rsidR="00CE1A10" w:rsidRPr="00094293" w:rsidRDefault="00CE1A10" w:rsidP="00CE1A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-обогнуть </w:t>
      </w:r>
      <w:r w:rsidRPr="000942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«широкое озеро»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CE1A10" w:rsidRPr="00094293" w:rsidRDefault="00CE1A10" w:rsidP="00CE1A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-пробраться через </w:t>
      </w:r>
      <w:r w:rsidRPr="000942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«дремучий лес»</w:t>
      </w:r>
    </w:p>
    <w:p w:rsidR="00CE1A10" w:rsidRPr="00094293" w:rsidRDefault="00CE1A10" w:rsidP="00CE1A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На протяжении упражнения дети не должны отцепляться от своего партнера. Упражнение способствует развитию сплоченности группы.</w:t>
      </w:r>
    </w:p>
    <w:p w:rsidR="00CE1A10" w:rsidRPr="00094293" w:rsidRDefault="00CE1A10" w:rsidP="00CE1A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Кукла </w:t>
      </w:r>
      <w:r w:rsidRPr="000942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«Бобо»</w:t>
      </w:r>
    </w:p>
    <w:p w:rsidR="00CE1A10" w:rsidRPr="00094293" w:rsidRDefault="00CE1A10" w:rsidP="00CE1A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Когда вы замечаете, что агрессия накопилась, и если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ребенку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 xml:space="preserve"> удалось ее выплеснуть, он снова становится спокойным. 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lastRenderedPageBreak/>
        <w:t>Значит нужно дать возможность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ребенку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 выплеснуть ее на какой-то объект. Используется специальная, вами сшитая кукла </w:t>
      </w:r>
      <w:r w:rsidRPr="000942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«Бобо»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. Ее можно сшить из подушки, поролона, пришив руки, ноги, </w:t>
      </w:r>
      <w:r w:rsidRPr="000942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«лицо»</w:t>
      </w:r>
      <w:proofErr w:type="gramStart"/>
      <w:r w:rsidRPr="00094293">
        <w:rPr>
          <w:rFonts w:ascii="Arial" w:eastAsia="Times New Roman" w:hAnsi="Arial" w:cs="Arial"/>
          <w:color w:val="111111"/>
          <w:sz w:val="27"/>
          <w:szCs w:val="27"/>
        </w:rPr>
        <w:t>.Т</w:t>
      </w:r>
      <w:proofErr w:type="gramEnd"/>
      <w:r w:rsidRPr="00094293">
        <w:rPr>
          <w:rFonts w:ascii="Arial" w:eastAsia="Times New Roman" w:hAnsi="Arial" w:cs="Arial"/>
          <w:color w:val="111111"/>
          <w:sz w:val="27"/>
          <w:szCs w:val="27"/>
        </w:rPr>
        <w:t>акую куклу </w:t>
      </w:r>
      <w:r w:rsidRPr="00094293">
        <w:rPr>
          <w:rFonts w:ascii="Arial" w:eastAsia="Times New Roman" w:hAnsi="Arial" w:cs="Arial"/>
          <w:b/>
          <w:bCs/>
          <w:color w:val="111111"/>
          <w:sz w:val="27"/>
        </w:rPr>
        <w:t>ребенок может бить</w:t>
      </w:r>
      <w:r w:rsidRPr="00094293">
        <w:rPr>
          <w:rFonts w:ascii="Arial" w:eastAsia="Times New Roman" w:hAnsi="Arial" w:cs="Arial"/>
          <w:color w:val="111111"/>
          <w:sz w:val="27"/>
          <w:szCs w:val="27"/>
        </w:rPr>
        <w:t>, пинать, вымещая на ней накопившиеся за день негативные чувства.</w:t>
      </w:r>
    </w:p>
    <w:p w:rsidR="00CE1A10" w:rsidRPr="00094293" w:rsidRDefault="00CE1A10" w:rsidP="00CE1A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«Связующая нить»</w:t>
      </w:r>
    </w:p>
    <w:p w:rsidR="00CE1A10" w:rsidRPr="00094293" w:rsidRDefault="00CE1A10" w:rsidP="00CE1A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Дети сидят и по кругу передают клубок с нитью, передавая можно говорить о чувствах и желать другим что-либо. Игру начинает взрослый, при возвращении ему клубка, он предлагает детям закрыть глаза и представить, что они единое целое, что каждый значим и важен. Упражнение формирует чувство близости с другими людьми, способствует принятию людьми друг друга.</w:t>
      </w:r>
    </w:p>
    <w:p w:rsidR="00CE1A10" w:rsidRPr="00094293" w:rsidRDefault="00CE1A10" w:rsidP="00CE1A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94293">
        <w:rPr>
          <w:rFonts w:ascii="Arial" w:eastAsia="Times New Roman" w:hAnsi="Arial" w:cs="Arial"/>
          <w:color w:val="111111"/>
          <w:sz w:val="27"/>
          <w:szCs w:val="27"/>
        </w:rPr>
        <w:t>Формирует чувства ценности других и повышения самооценки.</w:t>
      </w:r>
    </w:p>
    <w:p w:rsidR="003F3644" w:rsidRDefault="003F3644"/>
    <w:sectPr w:rsidR="003F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A10"/>
    <w:rsid w:val="003F3644"/>
    <w:rsid w:val="00CE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2020-01-21T13:12:00Z</dcterms:created>
  <dcterms:modified xsi:type="dcterms:W3CDTF">2020-01-21T13:12:00Z</dcterms:modified>
</cp:coreProperties>
</file>